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EB5D" w14:textId="3E220806" w:rsidR="0088545C" w:rsidRPr="004F44D4" w:rsidRDefault="0088545C" w:rsidP="00EF7D11">
      <w:pPr>
        <w:pStyle w:val="a4"/>
        <w:spacing w:line="360" w:lineRule="auto"/>
        <w:jc w:val="right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טיפולים </w:t>
      </w:r>
      <w:r w:rsidR="00136DC9">
        <w:rPr>
          <w:rFonts w:cs="David" w:hint="cs"/>
          <w:b/>
          <w:bCs/>
          <w:sz w:val="28"/>
          <w:szCs w:val="28"/>
          <w:u w:val="single"/>
          <w:rtl/>
        </w:rPr>
        <w:t>בירושלים</w:t>
      </w:r>
      <w:r w:rsidR="00EF7D11"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1E7757D5" w14:textId="77777777" w:rsidR="0088545C" w:rsidRPr="004F44D4" w:rsidRDefault="0088545C" w:rsidP="0088545C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</w:p>
    <w:p w14:paraId="5FDC306C" w14:textId="77777777" w:rsidR="00C97790" w:rsidRDefault="0088545C" w:rsidP="00520468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טיפולים פרטניים </w:t>
      </w:r>
      <w:r w:rsidR="00250C64">
        <w:rPr>
          <w:rFonts w:cs="David" w:hint="cs"/>
          <w:b/>
          <w:bCs/>
          <w:sz w:val="32"/>
          <w:szCs w:val="32"/>
          <w:u w:val="single"/>
          <w:rtl/>
        </w:rPr>
        <w:t>בבית החברים</w:t>
      </w:r>
      <w:r w:rsidR="00520468"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 ע"י סטודנטים\ות</w:t>
      </w:r>
      <w:r w:rsidRPr="004F44D4">
        <w:rPr>
          <w:rFonts w:cs="David"/>
          <w:b/>
          <w:bCs/>
          <w:sz w:val="32"/>
          <w:szCs w:val="32"/>
          <w:u w:val="single"/>
          <w:rtl/>
        </w:rPr>
        <w:t>–</w:t>
      </w:r>
      <w:r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20468" w:rsidRPr="004F44D4">
        <w:rPr>
          <w:rFonts w:cs="David" w:hint="cs"/>
          <w:b/>
          <w:bCs/>
          <w:sz w:val="32"/>
          <w:szCs w:val="32"/>
          <w:u w:val="single"/>
          <w:rtl/>
        </w:rPr>
        <w:t>בפיקוח עובדת סוציאלית בכירה</w:t>
      </w:r>
    </w:p>
    <w:p w14:paraId="63714265" w14:textId="1B106AC1" w:rsidR="0088545C" w:rsidRPr="004F44D4" w:rsidRDefault="00C97790" w:rsidP="00520468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32"/>
          <w:szCs w:val="32"/>
          <w:u w:val="single"/>
          <w:rtl/>
        </w:rPr>
        <w:t>ירושלים</w:t>
      </w:r>
    </w:p>
    <w:p w14:paraId="0B0D097E" w14:textId="77777777" w:rsidR="0088545C" w:rsidRPr="004F44D4" w:rsidRDefault="0088545C" w:rsidP="00520468">
      <w:pPr>
        <w:tabs>
          <w:tab w:val="left" w:pos="7196"/>
        </w:tabs>
        <w:spacing w:line="360" w:lineRule="auto"/>
        <w:jc w:val="center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חברים יקרים ,</w:t>
      </w:r>
      <w:r w:rsidR="00520468" w:rsidRPr="004F44D4">
        <w:rPr>
          <w:rFonts w:cs="David" w:hint="cs"/>
          <w:sz w:val="28"/>
          <w:szCs w:val="28"/>
          <w:rtl/>
        </w:rPr>
        <w:t>ה</w:t>
      </w:r>
      <w:r w:rsidRPr="004F44D4">
        <w:rPr>
          <w:rFonts w:cs="David" w:hint="cs"/>
          <w:sz w:val="28"/>
          <w:szCs w:val="28"/>
          <w:rtl/>
        </w:rPr>
        <w:t>שלום והברכה,</w:t>
      </w:r>
    </w:p>
    <w:p w14:paraId="0E31D05D" w14:textId="77777777" w:rsidR="0088545C" w:rsidRPr="004F44D4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sz w:val="28"/>
          <w:szCs w:val="28"/>
          <w:rtl/>
        </w:rPr>
        <w:t xml:space="preserve">הנידון :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שיחות טיפוליות </w:t>
      </w:r>
      <w:r w:rsidR="00250C64">
        <w:rPr>
          <w:rFonts w:cs="David" w:hint="cs"/>
          <w:b/>
          <w:bCs/>
          <w:sz w:val="28"/>
          <w:szCs w:val="28"/>
          <w:u w:val="single"/>
          <w:rtl/>
        </w:rPr>
        <w:t xml:space="preserve">בבית החברים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עם סטודנטי</w:t>
      </w:r>
      <w:r w:rsidR="00250C64">
        <w:rPr>
          <w:rFonts w:cs="David" w:hint="cs"/>
          <w:b/>
          <w:bCs/>
          <w:sz w:val="28"/>
          <w:szCs w:val="28"/>
          <w:u w:val="single"/>
          <w:rtl/>
        </w:rPr>
        <w:t>ם/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ות לעבודה סוציאלית בשנת התמחות</w:t>
      </w:r>
    </w:p>
    <w:p w14:paraId="28132BFF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14:paraId="028B8F8F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sz w:val="28"/>
          <w:szCs w:val="28"/>
          <w:rtl/>
        </w:rPr>
        <w:t xml:space="preserve">נלחמנו שנים רבות כדי לקבל את תוכנית ההכשרה עם האוניברסיטאות </w:t>
      </w:r>
      <w:r w:rsidRPr="004F44D4">
        <w:rPr>
          <w:rFonts w:cs="David"/>
          <w:sz w:val="28"/>
          <w:szCs w:val="28"/>
          <w:rtl/>
        </w:rPr>
        <w:t>–</w:t>
      </w:r>
      <w:r w:rsidRPr="004F44D4">
        <w:rPr>
          <w:rFonts w:cs="David" w:hint="cs"/>
          <w:sz w:val="28"/>
          <w:szCs w:val="28"/>
          <w:rtl/>
        </w:rPr>
        <w:t xml:space="preserve"> בבקשה תשתמשו בה- התוכנית היא עבורכם/ן !!!</w:t>
      </w:r>
    </w:p>
    <w:p w14:paraId="3F0F2416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בבקשה לשלוח טופס רישום </w:t>
      </w:r>
      <w:r w:rsidRPr="004F44D4">
        <w:rPr>
          <w:rFonts w:cs="David" w:hint="cs"/>
          <w:sz w:val="28"/>
          <w:szCs w:val="28"/>
          <w:rtl/>
        </w:rPr>
        <w:t>אנו חייבים להעביר את שמותיכם/ן למנחים העו"ס כדי שיראיינו אתכם/ן וכדי להכין את הסטודנטים/ות וכן שיהיה לכם/ן מקום .</w:t>
      </w:r>
      <w:r w:rsidRPr="004F44D4">
        <w:rPr>
          <w:rFonts w:cs="David"/>
          <w:sz w:val="28"/>
          <w:szCs w:val="28"/>
          <w:rtl/>
        </w:rPr>
        <w:br/>
      </w:r>
      <w:r w:rsidRPr="004F44D4">
        <w:rPr>
          <w:rFonts w:cs="David" w:hint="cs"/>
          <w:sz w:val="28"/>
          <w:szCs w:val="28"/>
          <w:rtl/>
        </w:rPr>
        <w:t xml:space="preserve">כל סטודנט/ית יכול/ה לקבל עד  4-5 חברים/ות, כך שהמקומות מוגבלים . </w:t>
      </w:r>
    </w:p>
    <w:p w14:paraId="42E8303E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אנא מלאו את הטופס . </w:t>
      </w:r>
    </w:p>
    <w:p w14:paraId="608F999B" w14:textId="77777777" w:rsidR="0088545C" w:rsidRPr="004F44D4" w:rsidRDefault="0088545C" w:rsidP="0088545C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ושלחו</w:t>
      </w:r>
      <w:r w:rsidRPr="004F44D4">
        <w:rPr>
          <w:rFonts w:cs="David"/>
          <w:sz w:val="28"/>
          <w:szCs w:val="28"/>
          <w:rtl/>
        </w:rPr>
        <w:t xml:space="preserve"> </w:t>
      </w:r>
      <w:r w:rsidRPr="004F44D4">
        <w:rPr>
          <w:rFonts w:cs="David" w:hint="cs"/>
          <w:sz w:val="28"/>
          <w:szCs w:val="28"/>
          <w:rtl/>
        </w:rPr>
        <w:t>לאגודה</w:t>
      </w:r>
      <w:r w:rsidRPr="004F44D4">
        <w:rPr>
          <w:rFonts w:cs="David"/>
          <w:sz w:val="28"/>
          <w:szCs w:val="28"/>
          <w:rtl/>
        </w:rPr>
        <w:t xml:space="preserve"> </w:t>
      </w:r>
      <w:r w:rsidRPr="004F44D4">
        <w:rPr>
          <w:rFonts w:cs="David" w:hint="cs"/>
          <w:sz w:val="28"/>
          <w:szCs w:val="28"/>
          <w:rtl/>
        </w:rPr>
        <w:t>במייל</w:t>
      </w:r>
      <w:r w:rsidRPr="004F44D4">
        <w:rPr>
          <w:rFonts w:cs="David"/>
          <w:sz w:val="28"/>
          <w:szCs w:val="28"/>
          <w:rtl/>
        </w:rPr>
        <w:t xml:space="preserve">: </w:t>
      </w:r>
      <w:r w:rsidRPr="004F44D4">
        <w:rPr>
          <w:rFonts w:cs="David" w:hint="cs"/>
          <w:sz w:val="28"/>
          <w:szCs w:val="28"/>
          <w:rtl/>
        </w:rPr>
        <w:t xml:space="preserve"> </w:t>
      </w:r>
      <w:r w:rsidRPr="004F44D4">
        <w:rPr>
          <w:rFonts w:cs="David"/>
          <w:sz w:val="28"/>
          <w:szCs w:val="28"/>
        </w:rPr>
        <w:t xml:space="preserve"> </w:t>
      </w:r>
      <w:hyperlink r:id="rId8" w:history="1">
        <w:r w:rsidRPr="004F44D4">
          <w:rPr>
            <w:rStyle w:val="Hyperlink"/>
            <w:rFonts w:cs="David"/>
            <w:sz w:val="28"/>
            <w:szCs w:val="28"/>
          </w:rPr>
          <w:t>agudains@netvision.net.il</w:t>
        </w:r>
      </w:hyperlink>
      <w:r w:rsidRPr="004F44D4">
        <w:rPr>
          <w:rFonts w:cs="David"/>
          <w:sz w:val="28"/>
          <w:szCs w:val="28"/>
        </w:rPr>
        <w:t xml:space="preserve"> </w:t>
      </w:r>
      <w:r w:rsidRPr="004F44D4">
        <w:rPr>
          <w:rFonts w:cs="David"/>
          <w:sz w:val="28"/>
          <w:szCs w:val="28"/>
          <w:rtl/>
        </w:rPr>
        <w:t xml:space="preserve"> </w:t>
      </w:r>
    </w:p>
    <w:p w14:paraId="0004BC69" w14:textId="77777777" w:rsidR="0088545C" w:rsidRPr="004F44D4" w:rsidRDefault="0088545C" w:rsidP="0088545C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פקס</w:t>
      </w:r>
      <w:r w:rsidRPr="004F44D4">
        <w:rPr>
          <w:rFonts w:cs="David"/>
          <w:sz w:val="28"/>
          <w:szCs w:val="28"/>
          <w:rtl/>
        </w:rPr>
        <w:t xml:space="preserve">: 03-5377004 </w:t>
      </w:r>
    </w:p>
    <w:p w14:paraId="50BCA73D" w14:textId="77777777" w:rsidR="00E5359A" w:rsidRPr="00250C64" w:rsidRDefault="00E5359A" w:rsidP="0088545C">
      <w:pPr>
        <w:pStyle w:val="a3"/>
        <w:spacing w:line="360" w:lineRule="auto"/>
        <w:rPr>
          <w:rFonts w:cs="David"/>
          <w:sz w:val="20"/>
          <w:szCs w:val="20"/>
          <w:rtl/>
        </w:rPr>
      </w:pPr>
    </w:p>
    <w:p w14:paraId="7068B79C" w14:textId="77777777" w:rsidR="0088545C" w:rsidRPr="004F44D4" w:rsidRDefault="0088545C" w:rsidP="00993FF7">
      <w:pPr>
        <w:pStyle w:val="a3"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b/>
          <w:bCs/>
          <w:sz w:val="28"/>
          <w:szCs w:val="28"/>
          <w:u w:val="single"/>
          <w:rtl/>
        </w:rPr>
        <w:t>בבקשה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להשתדל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לשלוח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במייל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בפקס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הדואר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מתפקד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כשורה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ואנו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מקבלים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לעיתים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דואר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לאחר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993FF7"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חודשיים . </w:t>
      </w:r>
    </w:p>
    <w:p w14:paraId="7C58CB50" w14:textId="77777777" w:rsidR="00993FF7" w:rsidRPr="004F44D4" w:rsidRDefault="00993FF7" w:rsidP="00993FF7">
      <w:pPr>
        <w:pStyle w:val="a3"/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F44D4">
        <w:rPr>
          <w:rFonts w:cs="David" w:hint="cs"/>
          <w:b/>
          <w:bCs/>
          <w:sz w:val="32"/>
          <w:szCs w:val="32"/>
          <w:u w:val="single"/>
          <w:rtl/>
        </w:rPr>
        <w:t>לצערנו כל הקודם זוכה !</w:t>
      </w:r>
    </w:p>
    <w:p w14:paraId="4B49E5BA" w14:textId="77777777" w:rsidR="00177457" w:rsidRPr="00292B08" w:rsidRDefault="007D600A" w:rsidP="00E5359A">
      <w:pPr>
        <w:spacing w:line="240" w:lineRule="auto"/>
        <w:jc w:val="right"/>
        <w:rPr>
          <w:sz w:val="20"/>
          <w:szCs w:val="20"/>
          <w:rtl/>
        </w:rPr>
      </w:pPr>
      <w:r w:rsidRPr="00292B08">
        <w:rPr>
          <w:rFonts w:hint="cs"/>
          <w:sz w:val="20"/>
          <w:szCs w:val="20"/>
          <w:rtl/>
        </w:rPr>
        <w:t>בתודה ובברכה</w:t>
      </w:r>
    </w:p>
    <w:p w14:paraId="6CFEFDE3" w14:textId="77777777" w:rsidR="007D600A" w:rsidRPr="00292B08" w:rsidRDefault="007D600A" w:rsidP="00E5359A">
      <w:pPr>
        <w:spacing w:line="240" w:lineRule="auto"/>
        <w:jc w:val="right"/>
        <w:rPr>
          <w:sz w:val="20"/>
          <w:szCs w:val="20"/>
          <w:rtl/>
        </w:rPr>
      </w:pPr>
      <w:r w:rsidRPr="00292B08">
        <w:rPr>
          <w:rFonts w:hint="cs"/>
          <w:sz w:val="20"/>
          <w:szCs w:val="20"/>
          <w:rtl/>
        </w:rPr>
        <w:t>ג'נין ווסברג,</w:t>
      </w:r>
    </w:p>
    <w:p w14:paraId="0D5EEE32" w14:textId="77777777" w:rsidR="0088545C" w:rsidRPr="00292B08" w:rsidRDefault="007D600A" w:rsidP="00E5359A">
      <w:pPr>
        <w:spacing w:line="240" w:lineRule="auto"/>
        <w:jc w:val="right"/>
        <w:rPr>
          <w:sz w:val="18"/>
          <w:szCs w:val="18"/>
        </w:rPr>
      </w:pPr>
      <w:r w:rsidRPr="00292B08">
        <w:rPr>
          <w:rFonts w:hint="cs"/>
          <w:sz w:val="20"/>
          <w:szCs w:val="20"/>
          <w:rtl/>
        </w:rPr>
        <w:t>מנהלת שירות לחולה</w:t>
      </w:r>
      <w:r w:rsidRPr="00292B08">
        <w:rPr>
          <w:sz w:val="20"/>
          <w:szCs w:val="20"/>
          <w:rtl/>
        </w:rPr>
        <w:br/>
      </w:r>
      <w:r w:rsidR="00250C64" w:rsidRPr="00292B08">
        <w:rPr>
          <w:rFonts w:hint="cs"/>
          <w:sz w:val="20"/>
          <w:szCs w:val="20"/>
          <w:rtl/>
        </w:rPr>
        <w:t>6584</w:t>
      </w:r>
    </w:p>
    <w:sectPr w:rsidR="0088545C" w:rsidRPr="00292B08" w:rsidSect="00375892">
      <w:headerReference w:type="default" r:id="rId9"/>
      <w:pgSz w:w="11906" w:h="16838"/>
      <w:pgMar w:top="851" w:right="1797" w:bottom="851" w:left="134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373F" w14:textId="77777777" w:rsidR="009039A9" w:rsidRDefault="009039A9">
      <w:pPr>
        <w:spacing w:after="0" w:line="240" w:lineRule="auto"/>
      </w:pPr>
      <w:r>
        <w:separator/>
      </w:r>
    </w:p>
  </w:endnote>
  <w:endnote w:type="continuationSeparator" w:id="0">
    <w:p w14:paraId="4961A640" w14:textId="77777777" w:rsidR="009039A9" w:rsidRDefault="009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CE38" w14:textId="77777777" w:rsidR="009039A9" w:rsidRDefault="009039A9">
      <w:pPr>
        <w:spacing w:after="0" w:line="240" w:lineRule="auto"/>
      </w:pPr>
      <w:r>
        <w:separator/>
      </w:r>
    </w:p>
  </w:footnote>
  <w:footnote w:type="continuationSeparator" w:id="0">
    <w:p w14:paraId="2698A02D" w14:textId="77777777" w:rsidR="009039A9" w:rsidRDefault="0090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2007" w14:textId="77777777" w:rsidR="00250C64" w:rsidRDefault="00250C64">
    <w:pPr>
      <w:pStyle w:val="a5"/>
      <w:rPr>
        <w:cs/>
      </w:rPr>
    </w:pPr>
    <w:r w:rsidRPr="00E62B04">
      <w:rPr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0F3D07D9" wp14:editId="3362D7EA">
          <wp:simplePos x="0" y="0"/>
          <wp:positionH relativeFrom="column">
            <wp:posOffset>122410</wp:posOffset>
          </wp:positionH>
          <wp:positionV relativeFrom="paragraph">
            <wp:posOffset>-270490</wp:posOffset>
          </wp:positionV>
          <wp:extent cx="5685790" cy="1554480"/>
          <wp:effectExtent l="0" t="0" r="0" b="7620"/>
          <wp:wrapThrough wrapText="bothSides">
            <wp:wrapPolygon edited="0">
              <wp:start x="0" y="0"/>
              <wp:lineTo x="0" y="21441"/>
              <wp:lineTo x="21494" y="21441"/>
              <wp:lineTo x="2149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17F1E" w14:textId="77777777" w:rsidR="00D451D6" w:rsidRDefault="009039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4"/>
    <w:rsid w:val="0004013A"/>
    <w:rsid w:val="00136DC9"/>
    <w:rsid w:val="00166A01"/>
    <w:rsid w:val="00177457"/>
    <w:rsid w:val="00250C64"/>
    <w:rsid w:val="00292B08"/>
    <w:rsid w:val="002F2461"/>
    <w:rsid w:val="00373138"/>
    <w:rsid w:val="00375892"/>
    <w:rsid w:val="0041213C"/>
    <w:rsid w:val="00455225"/>
    <w:rsid w:val="004F44D4"/>
    <w:rsid w:val="00520468"/>
    <w:rsid w:val="00536BF6"/>
    <w:rsid w:val="00577E56"/>
    <w:rsid w:val="00645E24"/>
    <w:rsid w:val="006552A4"/>
    <w:rsid w:val="006D4DA6"/>
    <w:rsid w:val="007648A0"/>
    <w:rsid w:val="007A1625"/>
    <w:rsid w:val="007D600A"/>
    <w:rsid w:val="0088545C"/>
    <w:rsid w:val="00890023"/>
    <w:rsid w:val="009039A9"/>
    <w:rsid w:val="0092456C"/>
    <w:rsid w:val="00955AD3"/>
    <w:rsid w:val="009706BC"/>
    <w:rsid w:val="00993FF7"/>
    <w:rsid w:val="00A16D38"/>
    <w:rsid w:val="00A65CAF"/>
    <w:rsid w:val="00AD4F97"/>
    <w:rsid w:val="00BC2764"/>
    <w:rsid w:val="00C34C94"/>
    <w:rsid w:val="00C97790"/>
    <w:rsid w:val="00D21F20"/>
    <w:rsid w:val="00DC0923"/>
    <w:rsid w:val="00E5359A"/>
    <w:rsid w:val="00E95722"/>
    <w:rsid w:val="00EF7D11"/>
    <w:rsid w:val="00F17AF4"/>
    <w:rsid w:val="00FD739D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F8D5"/>
  <w15:docId w15:val="{A79951DE-AFC7-478E-852B-4497EA2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535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CF1F-4707-4577-9A5E-B1B93D82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IMSS-האגודה הישראלית לטרשת נפוצה (ע"ר)</cp:lastModifiedBy>
  <cp:revision>4</cp:revision>
  <cp:lastPrinted>2019-10-22T12:01:00Z</cp:lastPrinted>
  <dcterms:created xsi:type="dcterms:W3CDTF">2019-10-22T12:02:00Z</dcterms:created>
  <dcterms:modified xsi:type="dcterms:W3CDTF">2019-10-22T12:05:00Z</dcterms:modified>
</cp:coreProperties>
</file>